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2" w:rsidRPr="001955BA" w:rsidRDefault="00E73B71" w:rsidP="00E03002">
      <w:pPr>
        <w:jc w:val="center"/>
        <w:rPr>
          <w:b/>
        </w:rPr>
      </w:pPr>
      <w:r w:rsidRPr="001955BA">
        <w:rPr>
          <w:b/>
        </w:rPr>
        <w:t>АДМИНИСТРАЦИЯ</w:t>
      </w:r>
    </w:p>
    <w:p w:rsidR="00E03002" w:rsidRPr="001955BA" w:rsidRDefault="00E73B71" w:rsidP="00E03002">
      <w:pPr>
        <w:jc w:val="center"/>
        <w:rPr>
          <w:b/>
        </w:rPr>
      </w:pPr>
      <w:r w:rsidRPr="001955BA">
        <w:rPr>
          <w:b/>
        </w:rPr>
        <w:t>КРЕМЕНСКОГО СЕЛЬСКОГО ПОСЕЛЕНИЯ</w:t>
      </w:r>
    </w:p>
    <w:p w:rsidR="00244567" w:rsidRPr="001955BA" w:rsidRDefault="00E73B71" w:rsidP="00E03002">
      <w:pPr>
        <w:jc w:val="center"/>
        <w:rPr>
          <w:b/>
        </w:rPr>
      </w:pPr>
      <w:r w:rsidRPr="001955BA">
        <w:rPr>
          <w:b/>
        </w:rPr>
        <w:t>КЛЕТСКОГО МУНИЦИПАЛЬНОГО РАЙОНА ВОЛГОГРАДСКОЙ ОБЛАСТИ</w:t>
      </w:r>
    </w:p>
    <w:p w:rsidR="00E03002" w:rsidRPr="001955BA" w:rsidRDefault="00E73B71" w:rsidP="00E03002">
      <w:pPr>
        <w:jc w:val="center"/>
        <w:rPr>
          <w:b/>
        </w:rPr>
      </w:pPr>
      <w:r w:rsidRPr="001955BA">
        <w:rPr>
          <w:b/>
        </w:rPr>
        <w:t>_____________________________________________________________________________</w:t>
      </w:r>
    </w:p>
    <w:p w:rsidR="00E03002" w:rsidRPr="001955BA" w:rsidRDefault="00E03002" w:rsidP="00E03002">
      <w:pPr>
        <w:jc w:val="center"/>
        <w:rPr>
          <w:b/>
        </w:rPr>
      </w:pPr>
    </w:p>
    <w:p w:rsidR="00730B97" w:rsidRPr="001955BA" w:rsidRDefault="00730B97" w:rsidP="00E03002">
      <w:pPr>
        <w:jc w:val="center"/>
        <w:rPr>
          <w:b/>
        </w:rPr>
      </w:pPr>
    </w:p>
    <w:p w:rsidR="00E73B71" w:rsidRPr="001955BA" w:rsidRDefault="00E73B71" w:rsidP="00E03002">
      <w:pPr>
        <w:jc w:val="center"/>
        <w:rPr>
          <w:b/>
        </w:rPr>
      </w:pPr>
      <w:r w:rsidRPr="001955BA">
        <w:rPr>
          <w:b/>
        </w:rPr>
        <w:t>ПОСТАНОВЛЕНИЕ</w:t>
      </w:r>
    </w:p>
    <w:p w:rsidR="00F3586C" w:rsidRPr="001955BA" w:rsidRDefault="00F3586C" w:rsidP="00E03002">
      <w:pPr>
        <w:jc w:val="center"/>
        <w:rPr>
          <w:rFonts w:ascii="Arial" w:hAnsi="Arial" w:cs="Arial"/>
          <w:b/>
        </w:rPr>
      </w:pPr>
    </w:p>
    <w:p w:rsidR="00F3586C" w:rsidRPr="001955BA" w:rsidRDefault="00F3586C" w:rsidP="00E03002">
      <w:pPr>
        <w:jc w:val="center"/>
        <w:rPr>
          <w:rFonts w:ascii="Arial" w:hAnsi="Arial" w:cs="Arial"/>
          <w:b/>
        </w:rPr>
      </w:pPr>
    </w:p>
    <w:p w:rsidR="00E03002" w:rsidRPr="001955BA" w:rsidRDefault="00F3586C">
      <w:r w:rsidRPr="001955BA">
        <w:t xml:space="preserve">От </w:t>
      </w:r>
      <w:r w:rsidR="00E73B71" w:rsidRPr="001955BA">
        <w:t xml:space="preserve"> </w:t>
      </w:r>
      <w:r w:rsidR="005C1C8C">
        <w:t>25</w:t>
      </w:r>
      <w:r w:rsidR="00730B97" w:rsidRPr="001955BA">
        <w:t>.</w:t>
      </w:r>
      <w:r w:rsidR="0055166F">
        <w:t>04</w:t>
      </w:r>
      <w:r w:rsidR="00D92F1A">
        <w:t>.201</w:t>
      </w:r>
      <w:r w:rsidR="00251FB2">
        <w:t>3</w:t>
      </w:r>
      <w:r w:rsidR="00C21E0C" w:rsidRPr="001955BA">
        <w:t xml:space="preserve"> </w:t>
      </w:r>
      <w:r w:rsidR="00E73B71" w:rsidRPr="001955BA">
        <w:t xml:space="preserve">г. </w:t>
      </w:r>
      <w:r w:rsidR="00E03002" w:rsidRPr="001955BA">
        <w:t xml:space="preserve">            </w:t>
      </w:r>
      <w:r w:rsidR="00E73B71" w:rsidRPr="001955BA">
        <w:t xml:space="preserve"> № </w:t>
      </w:r>
      <w:r w:rsidR="005C1C8C">
        <w:t>1</w:t>
      </w:r>
      <w:r w:rsidR="00C01604">
        <w:t>3</w:t>
      </w:r>
    </w:p>
    <w:p w:rsidR="00730B97" w:rsidRPr="001955BA" w:rsidRDefault="00730B97"/>
    <w:p w:rsidR="007D572D" w:rsidRDefault="00976EC8" w:rsidP="00CD2995">
      <w:pPr>
        <w:ind w:firstLine="709"/>
        <w:jc w:val="both"/>
      </w:pPr>
      <w:r>
        <w:t xml:space="preserve">О подготовке к </w:t>
      </w:r>
      <w:r w:rsidR="005C1C8C">
        <w:t>празднованию 69</w:t>
      </w:r>
      <w:r>
        <w:t>-й</w:t>
      </w:r>
    </w:p>
    <w:p w:rsidR="00976EC8" w:rsidRDefault="00976EC8" w:rsidP="00CD2995">
      <w:pPr>
        <w:ind w:firstLine="709"/>
        <w:jc w:val="both"/>
      </w:pPr>
      <w:r>
        <w:t xml:space="preserve">годовщины Победы </w:t>
      </w:r>
      <w:proofErr w:type="gramStart"/>
      <w:r>
        <w:t>в</w:t>
      </w:r>
      <w:proofErr w:type="gramEnd"/>
      <w:r>
        <w:t xml:space="preserve"> Великой</w:t>
      </w:r>
    </w:p>
    <w:p w:rsidR="00976EC8" w:rsidRDefault="00C87494" w:rsidP="00CD2995">
      <w:pPr>
        <w:ind w:firstLine="709"/>
        <w:jc w:val="both"/>
      </w:pPr>
      <w:r>
        <w:t xml:space="preserve">Отечественной войне </w:t>
      </w:r>
      <w:r w:rsidR="00976EC8">
        <w:t>1941-1945 годов</w:t>
      </w:r>
    </w:p>
    <w:p w:rsidR="00976EC8" w:rsidRDefault="00976EC8" w:rsidP="00CD2995">
      <w:pPr>
        <w:ind w:firstLine="709"/>
        <w:jc w:val="both"/>
      </w:pPr>
    </w:p>
    <w:p w:rsidR="00976EC8" w:rsidRDefault="00976EC8" w:rsidP="00CD2995">
      <w:pPr>
        <w:ind w:firstLine="709"/>
        <w:jc w:val="both"/>
      </w:pPr>
      <w:r>
        <w:t>В связи с подготовкой и проведением мероприятий, посвященных годовщине  П</w:t>
      </w:r>
      <w:r>
        <w:t>о</w:t>
      </w:r>
      <w:r>
        <w:t>беды в Великой Отечественной войне 1941- 1945 годов,</w:t>
      </w:r>
    </w:p>
    <w:p w:rsidR="007D572D" w:rsidRPr="001955BA" w:rsidRDefault="007D572D" w:rsidP="00CD2995">
      <w:pPr>
        <w:ind w:firstLine="709"/>
        <w:jc w:val="both"/>
      </w:pPr>
    </w:p>
    <w:p w:rsidR="00F3586C" w:rsidRPr="001955BA" w:rsidRDefault="00F3586C" w:rsidP="00E03002">
      <w:r w:rsidRPr="001955BA">
        <w:t>ПОСТАНОВЛЯЮ:</w:t>
      </w:r>
    </w:p>
    <w:p w:rsidR="00F3586C" w:rsidRPr="001955BA" w:rsidRDefault="00F3586C" w:rsidP="00E03002">
      <w:pPr>
        <w:rPr>
          <w:b/>
        </w:rPr>
      </w:pPr>
    </w:p>
    <w:p w:rsidR="00876D0D" w:rsidRDefault="007D572D" w:rsidP="00F3586C">
      <w:pPr>
        <w:ind w:firstLine="709"/>
      </w:pPr>
      <w:r>
        <w:t>1.</w:t>
      </w:r>
      <w:r w:rsidR="00976EC8">
        <w:t>Организовать рабочую группу по подготовке и проведению мероприятий, посв</w:t>
      </w:r>
      <w:r w:rsidR="00976EC8">
        <w:t>я</w:t>
      </w:r>
      <w:r w:rsidR="005C1C8C">
        <w:t>щенных празднованию 69</w:t>
      </w:r>
      <w:r w:rsidR="00976EC8">
        <w:t>-й годовщины Победы в Великой Отечественной войне 1941-1945 годов</w:t>
      </w:r>
      <w:r w:rsidR="009948D6">
        <w:t>, и утвердить ее состав (пр</w:t>
      </w:r>
      <w:r w:rsidR="00F65671">
        <w:t>и</w:t>
      </w:r>
      <w:r w:rsidR="009948D6">
        <w:t>лагается).</w:t>
      </w:r>
    </w:p>
    <w:p w:rsidR="00C42BD0" w:rsidRDefault="0006672A" w:rsidP="00F65671">
      <w:pPr>
        <w:ind w:firstLine="709"/>
      </w:pPr>
      <w:r>
        <w:t>2</w:t>
      </w:r>
      <w:r w:rsidR="00E60EB1">
        <w:t xml:space="preserve">. </w:t>
      </w:r>
      <w:r w:rsidR="00F65671">
        <w:t>Утвердить план мероприятий</w:t>
      </w:r>
      <w:r w:rsidR="005C1C8C">
        <w:t xml:space="preserve"> по подготовке к празднованию 69</w:t>
      </w:r>
      <w:r w:rsidR="00F65671">
        <w:t>-й  годовщины Победы в Великой Отечественной войне 1941-1945 годов (прилагается).</w:t>
      </w:r>
    </w:p>
    <w:p w:rsidR="003C1BF7" w:rsidRDefault="00C42BD0" w:rsidP="00F65671">
      <w:pPr>
        <w:ind w:firstLine="709"/>
      </w:pPr>
      <w:r>
        <w:t>3</w:t>
      </w:r>
      <w:r w:rsidR="00F65671">
        <w:t>.Руководителям учреждений  и структурных подразделений а</w:t>
      </w:r>
      <w:r w:rsidR="00137C25">
        <w:t>дминистрации Кр</w:t>
      </w:r>
      <w:r w:rsidR="00137C25">
        <w:t>е</w:t>
      </w:r>
      <w:r w:rsidR="00137C25">
        <w:t>менского сельского поселения обеспечить выполнение запланированных мероприятий</w:t>
      </w:r>
      <w:r w:rsidR="005C1C8C">
        <w:t xml:space="preserve"> по подготовке к празднованию 69</w:t>
      </w:r>
      <w:r w:rsidR="00137C25">
        <w:t>-й годовщины Победы в Великой Отечественной войне 1941- 1945 годов (далее мероприятия).</w:t>
      </w:r>
    </w:p>
    <w:p w:rsidR="00137C25" w:rsidRDefault="00137C25" w:rsidP="00F65671">
      <w:pPr>
        <w:ind w:firstLine="709"/>
      </w:pPr>
      <w:r>
        <w:t>4.Рекомендовать руководителям общественных организаций, организаций ветер</w:t>
      </w:r>
      <w:r>
        <w:t>а</w:t>
      </w:r>
      <w:r>
        <w:t>нов организовать подготовку и проведение мероприятий.</w:t>
      </w:r>
    </w:p>
    <w:p w:rsidR="00137C25" w:rsidRDefault="00137C25" w:rsidP="00F65671">
      <w:pPr>
        <w:ind w:firstLine="709"/>
      </w:pPr>
      <w:r>
        <w:t>5. Обратиться к индивидуальным предпринимателям, работающим на территории поселения, по вопросу оказания спонсорской помощи.</w:t>
      </w:r>
    </w:p>
    <w:p w:rsidR="00E60EB1" w:rsidRPr="001955BA" w:rsidRDefault="003C1BF7" w:rsidP="00E60EB1">
      <w:pPr>
        <w:ind w:firstLine="709"/>
      </w:pPr>
      <w:r>
        <w:t>4</w:t>
      </w:r>
      <w:r w:rsidR="005352EB">
        <w:t>.</w:t>
      </w:r>
      <w:r w:rsidR="00137C25">
        <w:t xml:space="preserve"> Контроль  исполнения</w:t>
      </w:r>
      <w:r>
        <w:t xml:space="preserve"> данного </w:t>
      </w:r>
      <w:r w:rsidR="000D173D">
        <w:t xml:space="preserve">постановления </w:t>
      </w:r>
      <w:r w:rsidR="005C1C8C">
        <w:t>оставляю за собой.</w:t>
      </w:r>
    </w:p>
    <w:p w:rsidR="00E60EB1" w:rsidRPr="001955BA" w:rsidRDefault="00E60EB1" w:rsidP="00E60EB1">
      <w:pPr>
        <w:ind w:firstLine="709"/>
      </w:pPr>
    </w:p>
    <w:p w:rsidR="007C7294" w:rsidRPr="001955BA" w:rsidRDefault="007C7294" w:rsidP="00F3586C">
      <w:pPr>
        <w:ind w:firstLine="709"/>
      </w:pPr>
    </w:p>
    <w:p w:rsidR="00E60EB1" w:rsidRDefault="000B7ADD" w:rsidP="00F3586C">
      <w:r w:rsidRPr="001955BA">
        <w:t>Г</w:t>
      </w:r>
      <w:r w:rsidR="006D53FF" w:rsidRPr="001955BA">
        <w:t>лава Кременского</w:t>
      </w:r>
      <w:r w:rsidRPr="001955BA">
        <w:t xml:space="preserve"> </w:t>
      </w:r>
    </w:p>
    <w:p w:rsidR="006D53FF" w:rsidRPr="001955BA" w:rsidRDefault="006D53FF" w:rsidP="00F3586C">
      <w:r w:rsidRPr="001955BA">
        <w:t>сельского поселения</w:t>
      </w:r>
      <w:r w:rsidR="00E03002" w:rsidRPr="001955BA">
        <w:t xml:space="preserve">                      </w:t>
      </w:r>
      <w:r w:rsidR="000B7ADD" w:rsidRPr="001955BA">
        <w:t xml:space="preserve">       </w:t>
      </w:r>
      <w:r w:rsidR="00E03002" w:rsidRPr="001955BA">
        <w:t xml:space="preserve">                            </w:t>
      </w:r>
      <w:r w:rsidR="005C1C8C">
        <w:t>В.В. Уткин</w:t>
      </w:r>
    </w:p>
    <w:p w:rsidR="00F3586C" w:rsidRDefault="00F3586C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lastRenderedPageBreak/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0D173D">
        <w:rPr>
          <w:sz w:val="22"/>
          <w:szCs w:val="22"/>
        </w:rPr>
        <w:t xml:space="preserve">   </w:t>
      </w:r>
      <w:r w:rsidR="005C1C8C">
        <w:rPr>
          <w:sz w:val="22"/>
          <w:szCs w:val="22"/>
        </w:rPr>
        <w:br/>
        <w:t xml:space="preserve">                                                                                                         </w:t>
      </w:r>
      <w:r w:rsidRPr="000D173D">
        <w:rPr>
          <w:sz w:val="22"/>
          <w:szCs w:val="22"/>
        </w:rPr>
        <w:t xml:space="preserve">  Утвержден </w:t>
      </w:r>
    </w:p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постановлением главы</w:t>
      </w:r>
    </w:p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Клетского муниципального</w:t>
      </w:r>
    </w:p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района</w:t>
      </w:r>
    </w:p>
    <w:p w:rsidR="00251FB2" w:rsidRPr="005C1C8C" w:rsidRDefault="000D173D" w:rsidP="00251FB2">
      <w:pPr>
        <w:rPr>
          <w:color w:val="000000" w:themeColor="text1"/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</w:t>
      </w:r>
      <w:r w:rsidRPr="005C1C8C">
        <w:rPr>
          <w:color w:val="000000" w:themeColor="text1"/>
          <w:sz w:val="22"/>
          <w:szCs w:val="22"/>
        </w:rPr>
        <w:t xml:space="preserve">от </w:t>
      </w:r>
      <w:r w:rsidR="005C1C8C">
        <w:rPr>
          <w:color w:val="000000" w:themeColor="text1"/>
          <w:sz w:val="22"/>
          <w:szCs w:val="22"/>
        </w:rPr>
        <w:t>28.03.2014 № 1</w:t>
      </w:r>
      <w:r w:rsidR="00251FB2" w:rsidRPr="005C1C8C">
        <w:rPr>
          <w:color w:val="000000" w:themeColor="text1"/>
          <w:sz w:val="22"/>
          <w:szCs w:val="22"/>
        </w:rPr>
        <w:t>9</w:t>
      </w:r>
      <w:r w:rsidR="005C1C8C">
        <w:rPr>
          <w:color w:val="000000" w:themeColor="text1"/>
          <w:sz w:val="22"/>
          <w:szCs w:val="22"/>
        </w:rPr>
        <w:t>8</w:t>
      </w:r>
    </w:p>
    <w:p w:rsidR="000D173D" w:rsidRPr="000D173D" w:rsidRDefault="000D173D">
      <w:pPr>
        <w:rPr>
          <w:sz w:val="22"/>
          <w:szCs w:val="22"/>
        </w:rPr>
      </w:pPr>
    </w:p>
    <w:p w:rsidR="000D173D" w:rsidRDefault="000D173D">
      <w:pPr>
        <w:rPr>
          <w:sz w:val="22"/>
          <w:szCs w:val="22"/>
        </w:rPr>
      </w:pPr>
    </w:p>
    <w:p w:rsidR="00841C54" w:rsidRDefault="00841C54"/>
    <w:p w:rsidR="00EA35EC" w:rsidRDefault="00EA35EC"/>
    <w:p w:rsidR="00EA35EC" w:rsidRPr="00DB5288" w:rsidRDefault="00EA35EC">
      <w:pPr>
        <w:rPr>
          <w:sz w:val="28"/>
          <w:szCs w:val="28"/>
        </w:rPr>
      </w:pPr>
    </w:p>
    <w:p w:rsidR="00841C54" w:rsidRPr="00DB5288" w:rsidRDefault="00841C54" w:rsidP="00EA35EC">
      <w:pPr>
        <w:jc w:val="center"/>
        <w:rPr>
          <w:sz w:val="28"/>
          <w:szCs w:val="28"/>
        </w:rPr>
      </w:pPr>
      <w:r w:rsidRPr="00DB5288">
        <w:rPr>
          <w:sz w:val="28"/>
          <w:szCs w:val="28"/>
        </w:rPr>
        <w:t>СОСТАВ</w:t>
      </w:r>
    </w:p>
    <w:p w:rsidR="00841C54" w:rsidRPr="00DB5288" w:rsidRDefault="00841C54" w:rsidP="00EA35EC">
      <w:pPr>
        <w:jc w:val="center"/>
        <w:rPr>
          <w:sz w:val="28"/>
          <w:szCs w:val="28"/>
        </w:rPr>
      </w:pPr>
      <w:r w:rsidRPr="00DB5288">
        <w:rPr>
          <w:sz w:val="28"/>
          <w:szCs w:val="28"/>
        </w:rPr>
        <w:t>Рабочей группы по подготовке и проведению мероприятий, посвященных празднованию 66-й годовщины Победы в Великой Отечественной войне 1941-1945 годов.</w:t>
      </w:r>
    </w:p>
    <w:p w:rsidR="00841C54" w:rsidRPr="00DB5288" w:rsidRDefault="00841C54" w:rsidP="00EA35EC">
      <w:pPr>
        <w:jc w:val="center"/>
        <w:rPr>
          <w:sz w:val="28"/>
          <w:szCs w:val="28"/>
        </w:rPr>
      </w:pPr>
    </w:p>
    <w:p w:rsidR="00841C54" w:rsidRPr="00DB5288" w:rsidRDefault="005C1C8C">
      <w:pPr>
        <w:rPr>
          <w:sz w:val="28"/>
          <w:szCs w:val="28"/>
        </w:rPr>
      </w:pPr>
      <w:r>
        <w:rPr>
          <w:sz w:val="28"/>
          <w:szCs w:val="28"/>
        </w:rPr>
        <w:t>- Уткин В.В.</w:t>
      </w:r>
      <w:r w:rsidR="00EA35EC" w:rsidRPr="00DB5288">
        <w:rPr>
          <w:sz w:val="28"/>
          <w:szCs w:val="28"/>
        </w:rPr>
        <w:t>. – глава  Кременского сельского поселения</w:t>
      </w:r>
    </w:p>
    <w:p w:rsidR="00EA35EC" w:rsidRPr="00DB5288" w:rsidRDefault="00D92F1A">
      <w:pPr>
        <w:rPr>
          <w:sz w:val="28"/>
          <w:szCs w:val="28"/>
        </w:rPr>
      </w:pPr>
      <w:r>
        <w:rPr>
          <w:sz w:val="28"/>
          <w:szCs w:val="28"/>
        </w:rPr>
        <w:t>- Шангереева Н.Ф.</w:t>
      </w:r>
      <w:r w:rsidR="00EA35EC" w:rsidRPr="00DB5288">
        <w:rPr>
          <w:sz w:val="28"/>
          <w:szCs w:val="28"/>
        </w:rPr>
        <w:t>. – Директор МУК «Кременской ЦК ИБО»</w:t>
      </w:r>
    </w:p>
    <w:p w:rsidR="00EA35EC" w:rsidRPr="00DB5288" w:rsidRDefault="00EA35EC">
      <w:pPr>
        <w:rPr>
          <w:sz w:val="28"/>
          <w:szCs w:val="28"/>
        </w:rPr>
      </w:pPr>
      <w:r w:rsidRPr="00DB5288">
        <w:rPr>
          <w:sz w:val="28"/>
          <w:szCs w:val="28"/>
        </w:rPr>
        <w:t>- Климова Л.П. – председатель ТОС «Добрая воля»</w:t>
      </w:r>
      <w:r w:rsidR="005C1C8C">
        <w:rPr>
          <w:sz w:val="28"/>
          <w:szCs w:val="28"/>
        </w:rPr>
        <w:br/>
        <w:t>- Федосова О.П. –председатель ТОС «Землячество»</w:t>
      </w:r>
    </w:p>
    <w:p w:rsidR="00EA35EC" w:rsidRPr="00DB5288" w:rsidRDefault="00EA35EC">
      <w:pPr>
        <w:rPr>
          <w:sz w:val="28"/>
          <w:szCs w:val="28"/>
        </w:rPr>
      </w:pPr>
      <w:r w:rsidRPr="00DB5288">
        <w:rPr>
          <w:sz w:val="28"/>
          <w:szCs w:val="28"/>
        </w:rPr>
        <w:t xml:space="preserve">- </w:t>
      </w:r>
      <w:proofErr w:type="spellStart"/>
      <w:r w:rsidRPr="00DB5288">
        <w:rPr>
          <w:sz w:val="28"/>
          <w:szCs w:val="28"/>
        </w:rPr>
        <w:t>Манойлин</w:t>
      </w:r>
      <w:proofErr w:type="spellEnd"/>
      <w:r w:rsidRPr="00DB5288">
        <w:rPr>
          <w:sz w:val="28"/>
          <w:szCs w:val="28"/>
        </w:rPr>
        <w:t xml:space="preserve"> Ю.Ф. – атаман СКО «Станица Кременская»</w:t>
      </w:r>
    </w:p>
    <w:p w:rsidR="00EA35EC" w:rsidRPr="00DB5288" w:rsidRDefault="00EA35EC">
      <w:pPr>
        <w:rPr>
          <w:sz w:val="28"/>
          <w:szCs w:val="28"/>
        </w:rPr>
      </w:pPr>
      <w:r w:rsidRPr="00DB5288">
        <w:rPr>
          <w:sz w:val="28"/>
          <w:szCs w:val="28"/>
        </w:rPr>
        <w:t>- Коротков Ю. В. – председатель Совета ветеранов</w:t>
      </w:r>
    </w:p>
    <w:p w:rsidR="00EA35EC" w:rsidRPr="00DB5288" w:rsidRDefault="00EA35EC" w:rsidP="00EA35EC">
      <w:pPr>
        <w:rPr>
          <w:sz w:val="28"/>
          <w:szCs w:val="28"/>
        </w:rPr>
      </w:pPr>
    </w:p>
    <w:p w:rsidR="00EA35EC" w:rsidRPr="00DB5288" w:rsidRDefault="00EA35EC" w:rsidP="00EA35EC">
      <w:pPr>
        <w:rPr>
          <w:sz w:val="28"/>
          <w:szCs w:val="28"/>
        </w:rPr>
      </w:pPr>
    </w:p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Default="00EA35EC" w:rsidP="00EA35EC"/>
    <w:p w:rsidR="00EA35EC" w:rsidRPr="00EA35EC" w:rsidRDefault="00EA35EC" w:rsidP="00EA35EC"/>
    <w:p w:rsidR="00EA35EC" w:rsidRDefault="00EA35EC" w:rsidP="00EA35EC"/>
    <w:p w:rsidR="00EA35EC" w:rsidRDefault="00EA35EC" w:rsidP="00EA35EC">
      <w:pPr>
        <w:jc w:val="center"/>
      </w:pPr>
    </w:p>
    <w:p w:rsidR="00EA35EC" w:rsidRDefault="00EA35EC" w:rsidP="00EA35EC">
      <w:pPr>
        <w:jc w:val="center"/>
      </w:pPr>
    </w:p>
    <w:p w:rsidR="00EA35EC" w:rsidRDefault="00EA35EC" w:rsidP="00EA35EC">
      <w:pPr>
        <w:jc w:val="center"/>
      </w:pPr>
    </w:p>
    <w:p w:rsidR="00EA35EC" w:rsidRDefault="00EA35EC" w:rsidP="00EA35EC">
      <w:pPr>
        <w:jc w:val="center"/>
      </w:pPr>
    </w:p>
    <w:p w:rsidR="00EA35EC" w:rsidRPr="000D173D" w:rsidRDefault="00DB5288" w:rsidP="00EA35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35EC" w:rsidRPr="000D173D">
        <w:rPr>
          <w:sz w:val="22"/>
          <w:szCs w:val="22"/>
        </w:rPr>
        <w:t xml:space="preserve">                                                                                               </w:t>
      </w:r>
      <w:r w:rsidR="00EA35EC">
        <w:rPr>
          <w:sz w:val="22"/>
          <w:szCs w:val="22"/>
        </w:rPr>
        <w:t xml:space="preserve">      </w:t>
      </w:r>
      <w:r w:rsidR="00EA35EC" w:rsidRPr="000D173D">
        <w:rPr>
          <w:sz w:val="22"/>
          <w:szCs w:val="22"/>
        </w:rPr>
        <w:t xml:space="preserve">     Утвержден 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постановлением главы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Клетского муниципального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района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5C1C8C">
        <w:rPr>
          <w:sz w:val="22"/>
          <w:szCs w:val="22"/>
        </w:rPr>
        <w:t xml:space="preserve"> от 28.03.2014 № 198</w:t>
      </w:r>
    </w:p>
    <w:p w:rsidR="00EA35EC" w:rsidRDefault="00EA35EC" w:rsidP="00EA35EC">
      <w:pPr>
        <w:rPr>
          <w:sz w:val="22"/>
          <w:szCs w:val="22"/>
        </w:rPr>
      </w:pPr>
    </w:p>
    <w:p w:rsidR="00EA35EC" w:rsidRPr="00F61C43" w:rsidRDefault="00EA35EC" w:rsidP="00EA35EC">
      <w:pPr>
        <w:jc w:val="center"/>
        <w:rPr>
          <w:b/>
        </w:rPr>
      </w:pPr>
      <w:r w:rsidRPr="00F61C43">
        <w:rPr>
          <w:b/>
        </w:rPr>
        <w:t>ПЛАН</w:t>
      </w:r>
    </w:p>
    <w:p w:rsidR="00EA35EC" w:rsidRDefault="00EA35EC" w:rsidP="00EA35EC">
      <w:pPr>
        <w:jc w:val="center"/>
      </w:pPr>
      <w:r>
        <w:t>Мероприятий</w:t>
      </w:r>
      <w:r w:rsidR="005C1C8C">
        <w:t xml:space="preserve"> по подготовке к празднованию 69</w:t>
      </w:r>
      <w:r>
        <w:t>-й годовщины Победы в Великой Отеч</w:t>
      </w:r>
      <w:r>
        <w:t>е</w:t>
      </w:r>
      <w:r>
        <w:t>ственной войне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61C43" w:rsidTr="00F61C43">
        <w:tc>
          <w:tcPr>
            <w:tcW w:w="817" w:type="dxa"/>
          </w:tcPr>
          <w:p w:rsidR="00F61C43" w:rsidRDefault="00F61C43" w:rsidP="00EA35E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F61C43" w:rsidRDefault="00F61C43" w:rsidP="00EA35EC">
            <w:pPr>
              <w:jc w:val="center"/>
            </w:pPr>
            <w:r>
              <w:t>Мероприятия</w:t>
            </w:r>
          </w:p>
        </w:tc>
        <w:tc>
          <w:tcPr>
            <w:tcW w:w="1541" w:type="dxa"/>
          </w:tcPr>
          <w:p w:rsidR="00F61C43" w:rsidRDefault="00F61C43" w:rsidP="00EA35EC">
            <w:pPr>
              <w:jc w:val="center"/>
            </w:pPr>
            <w:r>
              <w:t>Срок</w:t>
            </w:r>
          </w:p>
          <w:p w:rsidR="00F61C43" w:rsidRDefault="00F61C43" w:rsidP="00EA35EC">
            <w:pPr>
              <w:jc w:val="center"/>
            </w:pPr>
            <w:r>
              <w:t>исполнения</w:t>
            </w:r>
          </w:p>
        </w:tc>
        <w:tc>
          <w:tcPr>
            <w:tcW w:w="2393" w:type="dxa"/>
          </w:tcPr>
          <w:p w:rsidR="00F61C43" w:rsidRDefault="00F61C43" w:rsidP="00EA35EC">
            <w:pPr>
              <w:jc w:val="center"/>
            </w:pPr>
            <w:r>
              <w:t>Исполнитель</w:t>
            </w:r>
          </w:p>
        </w:tc>
      </w:tr>
      <w:tr w:rsidR="00F61C43" w:rsidTr="00F61C43">
        <w:tc>
          <w:tcPr>
            <w:tcW w:w="817" w:type="dxa"/>
          </w:tcPr>
          <w:p w:rsidR="00F61C43" w:rsidRDefault="00F61C43" w:rsidP="00EA35EC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F61C43" w:rsidRDefault="00F61C43" w:rsidP="00F61C43">
            <w:r>
              <w:t>Организация и проведение заседаний раб</w:t>
            </w:r>
            <w:r>
              <w:t>о</w:t>
            </w:r>
            <w:r>
              <w:t>чей группы по подготовке и провед</w:t>
            </w:r>
            <w:r w:rsidR="005C1C8C">
              <w:t>ению мероприятий, посвященных 69</w:t>
            </w:r>
            <w:r>
              <w:t>-й годовщине Победы в Великой Отечественной войне 1941-1945 годов</w:t>
            </w:r>
          </w:p>
        </w:tc>
        <w:tc>
          <w:tcPr>
            <w:tcW w:w="1541" w:type="dxa"/>
          </w:tcPr>
          <w:p w:rsidR="00F61C43" w:rsidRDefault="00F61C43" w:rsidP="00EA35EC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F61C43" w:rsidRDefault="00F61C43" w:rsidP="00EA35EC">
            <w:pPr>
              <w:jc w:val="center"/>
            </w:pPr>
            <w:r>
              <w:t>Секретарь рабочей группы</w:t>
            </w:r>
          </w:p>
        </w:tc>
      </w:tr>
      <w:tr w:rsidR="00F61C43" w:rsidTr="00F61C43">
        <w:tc>
          <w:tcPr>
            <w:tcW w:w="817" w:type="dxa"/>
          </w:tcPr>
          <w:p w:rsidR="00F61C43" w:rsidRDefault="00F61C43" w:rsidP="00EA35EC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61C43" w:rsidRDefault="00F61C43" w:rsidP="00F61C43">
            <w:r>
              <w:t>Организация посещения ветеранов Великой Отечественной Войны в больницах, по ме</w:t>
            </w:r>
            <w:r>
              <w:t>с</w:t>
            </w:r>
            <w:r>
              <w:t>ту жительства с поздравлениями и вруч</w:t>
            </w:r>
            <w:r>
              <w:t>е</w:t>
            </w:r>
            <w:r>
              <w:t>ниями подарков.</w:t>
            </w:r>
          </w:p>
        </w:tc>
        <w:tc>
          <w:tcPr>
            <w:tcW w:w="1541" w:type="dxa"/>
          </w:tcPr>
          <w:p w:rsidR="00F61C43" w:rsidRDefault="0055166F" w:rsidP="00F61C43">
            <w:pPr>
              <w:jc w:val="center"/>
            </w:pPr>
            <w:r>
              <w:t>7</w:t>
            </w:r>
            <w:r w:rsidR="007C240F">
              <w:t xml:space="preserve"> мая</w:t>
            </w:r>
          </w:p>
        </w:tc>
        <w:tc>
          <w:tcPr>
            <w:tcW w:w="2393" w:type="dxa"/>
          </w:tcPr>
          <w:p w:rsidR="00F61C43" w:rsidRDefault="00DB5288" w:rsidP="00EA35EC">
            <w:pPr>
              <w:jc w:val="center"/>
            </w:pPr>
            <w:r>
              <w:t>Администрация</w:t>
            </w:r>
          </w:p>
        </w:tc>
      </w:tr>
      <w:tr w:rsidR="00F61C43" w:rsidTr="00F61C43">
        <w:tc>
          <w:tcPr>
            <w:tcW w:w="817" w:type="dxa"/>
          </w:tcPr>
          <w:p w:rsidR="00F61C43" w:rsidRDefault="007C240F" w:rsidP="00EA35EC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F61C43" w:rsidRDefault="007C240F" w:rsidP="007C240F">
            <w:r>
              <w:t>Ремонт памятника у вечного огня</w:t>
            </w:r>
          </w:p>
        </w:tc>
        <w:tc>
          <w:tcPr>
            <w:tcW w:w="1541" w:type="dxa"/>
          </w:tcPr>
          <w:p w:rsidR="00F61C43" w:rsidRDefault="007C240F" w:rsidP="00EA35EC">
            <w:pPr>
              <w:jc w:val="center"/>
            </w:pPr>
            <w:r>
              <w:t>1-5 мая</w:t>
            </w:r>
          </w:p>
        </w:tc>
        <w:tc>
          <w:tcPr>
            <w:tcW w:w="2393" w:type="dxa"/>
          </w:tcPr>
          <w:p w:rsidR="00F61C43" w:rsidRDefault="007C240F" w:rsidP="00EA35EC">
            <w:pPr>
              <w:jc w:val="center"/>
            </w:pPr>
            <w:r>
              <w:t>Администрация</w:t>
            </w:r>
          </w:p>
          <w:p w:rsidR="007C240F" w:rsidRDefault="005C1C8C" w:rsidP="00EA35EC">
            <w:pPr>
              <w:jc w:val="center"/>
            </w:pPr>
            <w:proofErr w:type="spellStart"/>
            <w:r>
              <w:t>ТОСы</w:t>
            </w:r>
            <w:proofErr w:type="spellEnd"/>
          </w:p>
        </w:tc>
      </w:tr>
      <w:tr w:rsidR="00F61C43" w:rsidTr="00F61C43">
        <w:tc>
          <w:tcPr>
            <w:tcW w:w="817" w:type="dxa"/>
          </w:tcPr>
          <w:p w:rsidR="00F61C43" w:rsidRDefault="007C240F" w:rsidP="00EA35EC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F61C43" w:rsidRDefault="007C240F" w:rsidP="007C240F">
            <w:r>
              <w:t>Уборка братских могил в ст. Кременская, ст. Перекопская</w:t>
            </w:r>
          </w:p>
        </w:tc>
        <w:tc>
          <w:tcPr>
            <w:tcW w:w="1541" w:type="dxa"/>
          </w:tcPr>
          <w:p w:rsidR="00F61C43" w:rsidRDefault="00D92F1A" w:rsidP="00EA35EC">
            <w:pPr>
              <w:jc w:val="center"/>
            </w:pPr>
            <w:r>
              <w:t>6</w:t>
            </w:r>
            <w:r w:rsidR="007C240F">
              <w:t xml:space="preserve"> мая</w:t>
            </w:r>
          </w:p>
        </w:tc>
        <w:tc>
          <w:tcPr>
            <w:tcW w:w="2393" w:type="dxa"/>
          </w:tcPr>
          <w:p w:rsidR="007C240F" w:rsidRDefault="007C240F" w:rsidP="007C240F">
            <w:pPr>
              <w:jc w:val="center"/>
            </w:pPr>
            <w:r>
              <w:t>Администрация</w:t>
            </w:r>
          </w:p>
          <w:p w:rsidR="007C240F" w:rsidRDefault="007C240F" w:rsidP="007C240F">
            <w:pPr>
              <w:jc w:val="center"/>
            </w:pPr>
            <w:r>
              <w:t>МОУ «Кременская СОШ»</w:t>
            </w:r>
          </w:p>
        </w:tc>
      </w:tr>
      <w:tr w:rsidR="005C1C8C" w:rsidTr="00F61C43">
        <w:tc>
          <w:tcPr>
            <w:tcW w:w="817" w:type="dxa"/>
          </w:tcPr>
          <w:p w:rsidR="005C1C8C" w:rsidRDefault="005C1C8C" w:rsidP="00EA35EC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5C1C8C" w:rsidRDefault="005C1C8C" w:rsidP="007C240F">
            <w:r>
              <w:t>Факельное шествие</w:t>
            </w:r>
          </w:p>
        </w:tc>
        <w:tc>
          <w:tcPr>
            <w:tcW w:w="1541" w:type="dxa"/>
          </w:tcPr>
          <w:p w:rsidR="005C1C8C" w:rsidRDefault="005C1C8C" w:rsidP="00EA35EC">
            <w:pPr>
              <w:jc w:val="center"/>
            </w:pPr>
            <w:r>
              <w:t xml:space="preserve">8 мая </w:t>
            </w:r>
          </w:p>
        </w:tc>
        <w:tc>
          <w:tcPr>
            <w:tcW w:w="2393" w:type="dxa"/>
          </w:tcPr>
          <w:p w:rsidR="005C1C8C" w:rsidRDefault="005C1C8C" w:rsidP="005C1C8C">
            <w:pPr>
              <w:jc w:val="center"/>
            </w:pPr>
            <w:r>
              <w:t>Администрация</w:t>
            </w:r>
          </w:p>
          <w:p w:rsidR="005C1C8C" w:rsidRDefault="005C1C8C" w:rsidP="005C1C8C">
            <w:pPr>
              <w:jc w:val="center"/>
            </w:pPr>
            <w:r>
              <w:t xml:space="preserve">МОУ «Кременская СОШ», </w:t>
            </w:r>
            <w:proofErr w:type="spellStart"/>
            <w:r>
              <w:t>ТОСы</w:t>
            </w:r>
            <w:proofErr w:type="spellEnd"/>
          </w:p>
        </w:tc>
      </w:tr>
      <w:tr w:rsidR="00F61C43" w:rsidTr="00F61C43">
        <w:tc>
          <w:tcPr>
            <w:tcW w:w="817" w:type="dxa"/>
          </w:tcPr>
          <w:p w:rsidR="00F61C43" w:rsidRDefault="005C1C8C" w:rsidP="00EA35EC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F61C43" w:rsidRDefault="00BB206C" w:rsidP="006A237F">
            <w:r>
              <w:t>« Автопробег</w:t>
            </w:r>
            <w:r w:rsidR="007C240F">
              <w:t xml:space="preserve">» митинг возле памятного камня на Плотском </w:t>
            </w:r>
            <w:proofErr w:type="gramStart"/>
            <w:r w:rsidR="007C240F">
              <w:t>кургане</w:t>
            </w:r>
            <w:proofErr w:type="gramEnd"/>
            <w:r w:rsidR="005E3A53">
              <w:t>.</w:t>
            </w:r>
          </w:p>
        </w:tc>
        <w:tc>
          <w:tcPr>
            <w:tcW w:w="1541" w:type="dxa"/>
          </w:tcPr>
          <w:p w:rsidR="00F61C43" w:rsidRDefault="0055166F" w:rsidP="00EA35EC">
            <w:pPr>
              <w:jc w:val="center"/>
            </w:pPr>
            <w:r>
              <w:t>10</w:t>
            </w:r>
            <w:r w:rsidR="007C240F">
              <w:t xml:space="preserve"> мая</w:t>
            </w:r>
          </w:p>
        </w:tc>
        <w:tc>
          <w:tcPr>
            <w:tcW w:w="2393" w:type="dxa"/>
          </w:tcPr>
          <w:p w:rsidR="00F61C43" w:rsidRDefault="007C240F" w:rsidP="007C240F">
            <w:r>
              <w:t>Администрация</w:t>
            </w:r>
          </w:p>
          <w:p w:rsidR="007C240F" w:rsidRDefault="007C240F" w:rsidP="007C240F">
            <w:r>
              <w:t>МОУ «</w:t>
            </w:r>
            <w:proofErr w:type="spellStart"/>
            <w:r>
              <w:t>Кремнская</w:t>
            </w:r>
            <w:proofErr w:type="spellEnd"/>
            <w:r>
              <w:t xml:space="preserve"> СОШ»</w:t>
            </w:r>
          </w:p>
          <w:p w:rsidR="007C240F" w:rsidRDefault="007C240F" w:rsidP="007C240F">
            <w:r>
              <w:t>Совет ветеранов</w:t>
            </w:r>
          </w:p>
          <w:p w:rsidR="007C240F" w:rsidRDefault="007C240F" w:rsidP="005C1C8C">
            <w:proofErr w:type="spellStart"/>
            <w:r>
              <w:t>ТОС</w:t>
            </w:r>
            <w:r w:rsidR="005C1C8C">
              <w:t>ы</w:t>
            </w:r>
            <w:proofErr w:type="spellEnd"/>
            <w:proofErr w:type="gramStart"/>
            <w:r>
              <w:t xml:space="preserve"> </w:t>
            </w:r>
            <w:r w:rsidR="005C1C8C">
              <w:t>,</w:t>
            </w:r>
            <w:proofErr w:type="gramEnd"/>
            <w:r w:rsidR="005C1C8C">
              <w:t xml:space="preserve"> </w:t>
            </w:r>
            <w:r>
              <w:t>СКО «</w:t>
            </w:r>
            <w:proofErr w:type="spellStart"/>
            <w:r>
              <w:t>Ст-ца</w:t>
            </w:r>
            <w:proofErr w:type="spellEnd"/>
            <w:r>
              <w:t xml:space="preserve"> Кременская»</w:t>
            </w:r>
          </w:p>
        </w:tc>
      </w:tr>
      <w:tr w:rsidR="005C1C8C" w:rsidTr="00F61C43">
        <w:tc>
          <w:tcPr>
            <w:tcW w:w="817" w:type="dxa"/>
          </w:tcPr>
          <w:p w:rsidR="005C1C8C" w:rsidRDefault="005C1C8C" w:rsidP="00EA35EC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5C1C8C" w:rsidRDefault="005C1C8C" w:rsidP="006A237F">
            <w:r>
              <w:t>Организация и проведение акции «Георг</w:t>
            </w:r>
            <w:r>
              <w:t>и</w:t>
            </w:r>
            <w:r>
              <w:t>евская лента»</w:t>
            </w:r>
          </w:p>
        </w:tc>
        <w:tc>
          <w:tcPr>
            <w:tcW w:w="1541" w:type="dxa"/>
          </w:tcPr>
          <w:p w:rsidR="005C1C8C" w:rsidRDefault="005C1C8C" w:rsidP="00EA35EC">
            <w:pPr>
              <w:jc w:val="center"/>
            </w:pPr>
          </w:p>
        </w:tc>
        <w:tc>
          <w:tcPr>
            <w:tcW w:w="2393" w:type="dxa"/>
          </w:tcPr>
          <w:p w:rsidR="005C1C8C" w:rsidRDefault="005C1C8C" w:rsidP="005C1C8C">
            <w:pPr>
              <w:jc w:val="center"/>
            </w:pPr>
            <w:r>
              <w:t>МУК «Кременской ЦК и БО»</w:t>
            </w:r>
          </w:p>
          <w:p w:rsidR="005C1C8C" w:rsidRDefault="005C1C8C" w:rsidP="005C1C8C">
            <w:proofErr w:type="spellStart"/>
            <w:r>
              <w:t>ТОСы</w:t>
            </w:r>
            <w:proofErr w:type="spellEnd"/>
          </w:p>
        </w:tc>
      </w:tr>
      <w:tr w:rsidR="00D92F1A" w:rsidTr="00F61C43">
        <w:tc>
          <w:tcPr>
            <w:tcW w:w="817" w:type="dxa"/>
          </w:tcPr>
          <w:p w:rsidR="00D92F1A" w:rsidRDefault="005C1C8C" w:rsidP="00EA35EC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D92F1A" w:rsidRDefault="00D92F1A" w:rsidP="006A237F">
            <w:r>
              <w:t>Театрализованный митин</w:t>
            </w:r>
            <w:r w:rsidR="00F71646">
              <w:t>г «Война прошла, но подвиг вечен</w:t>
            </w:r>
            <w:r>
              <w:t>»</w:t>
            </w:r>
          </w:p>
        </w:tc>
        <w:tc>
          <w:tcPr>
            <w:tcW w:w="1541" w:type="dxa"/>
          </w:tcPr>
          <w:p w:rsidR="00D92F1A" w:rsidRDefault="00D92F1A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D92F1A" w:rsidRDefault="00D92F1A" w:rsidP="00EA35EC">
            <w:pPr>
              <w:jc w:val="center"/>
            </w:pPr>
            <w:r>
              <w:t>Администрация</w:t>
            </w:r>
          </w:p>
          <w:p w:rsidR="00D92F1A" w:rsidRDefault="00D92F1A" w:rsidP="00EA35EC">
            <w:pPr>
              <w:jc w:val="center"/>
            </w:pPr>
            <w:r>
              <w:t>МУК «Кременской ЦК и БО»</w:t>
            </w:r>
          </w:p>
        </w:tc>
      </w:tr>
      <w:tr w:rsidR="00D92F1A" w:rsidTr="00F61C43">
        <w:tc>
          <w:tcPr>
            <w:tcW w:w="817" w:type="dxa"/>
          </w:tcPr>
          <w:p w:rsidR="00D92F1A" w:rsidRDefault="005C1C8C" w:rsidP="00EA35EC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D92F1A" w:rsidRDefault="00251FB2" w:rsidP="006A237F">
            <w:r>
              <w:t xml:space="preserve"> Концертная программа «</w:t>
            </w:r>
            <w:r w:rsidR="00F71646">
              <w:t xml:space="preserve"> Песням тех вое</w:t>
            </w:r>
            <w:r w:rsidR="00F71646">
              <w:t>н</w:t>
            </w:r>
            <w:r w:rsidR="00F71646">
              <w:t>ных лет поверти</w:t>
            </w:r>
            <w:r w:rsidR="00D92F1A">
              <w:t>» - чествование ветеранов, вдов и тружеников тыла</w:t>
            </w:r>
          </w:p>
        </w:tc>
        <w:tc>
          <w:tcPr>
            <w:tcW w:w="1541" w:type="dxa"/>
          </w:tcPr>
          <w:p w:rsidR="00D92F1A" w:rsidRDefault="00D92F1A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D92F1A" w:rsidRDefault="00D92F1A" w:rsidP="006A237F">
            <w:pPr>
              <w:jc w:val="center"/>
            </w:pPr>
            <w:r>
              <w:t>Администрация</w:t>
            </w:r>
          </w:p>
          <w:p w:rsidR="00D92F1A" w:rsidRDefault="00D92F1A" w:rsidP="006A237F">
            <w:pPr>
              <w:jc w:val="center"/>
            </w:pPr>
            <w:r>
              <w:t>МУК «Кременской ЦК и БО»</w:t>
            </w:r>
          </w:p>
          <w:p w:rsidR="00D92F1A" w:rsidRDefault="00D92F1A" w:rsidP="005C1C8C">
            <w:pPr>
              <w:jc w:val="center"/>
            </w:pPr>
            <w:proofErr w:type="spellStart"/>
            <w:r>
              <w:t>ТОС</w:t>
            </w:r>
            <w:r w:rsidR="005C1C8C">
              <w:t>ы</w:t>
            </w:r>
            <w:proofErr w:type="spellEnd"/>
            <w:r>
              <w:t xml:space="preserve"> </w:t>
            </w:r>
          </w:p>
        </w:tc>
      </w:tr>
      <w:tr w:rsidR="00D92F1A" w:rsidTr="00F61C43">
        <w:tc>
          <w:tcPr>
            <w:tcW w:w="817" w:type="dxa"/>
          </w:tcPr>
          <w:p w:rsidR="00D92F1A" w:rsidRDefault="005C1C8C" w:rsidP="00EA35EC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D92F1A" w:rsidRDefault="00D92F1A" w:rsidP="006A237F">
            <w:r>
              <w:t>Выставка детского рисунка</w:t>
            </w:r>
          </w:p>
        </w:tc>
        <w:tc>
          <w:tcPr>
            <w:tcW w:w="1541" w:type="dxa"/>
          </w:tcPr>
          <w:p w:rsidR="00D92F1A" w:rsidRDefault="00D92F1A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D92F1A" w:rsidRDefault="00D92F1A" w:rsidP="006A237F">
            <w:pPr>
              <w:jc w:val="center"/>
            </w:pPr>
            <w:r>
              <w:t>Художественный кружок «Палитра»</w:t>
            </w:r>
          </w:p>
        </w:tc>
      </w:tr>
    </w:tbl>
    <w:p w:rsidR="00303607" w:rsidRDefault="00303607" w:rsidP="00303607"/>
    <w:p w:rsidR="00303607" w:rsidRDefault="00303607" w:rsidP="00303607"/>
    <w:p w:rsidR="00DB5288" w:rsidRPr="00303607" w:rsidRDefault="00303607" w:rsidP="00303607">
      <w:pPr>
        <w:tabs>
          <w:tab w:val="left" w:pos="8460"/>
        </w:tabs>
      </w:pPr>
      <w:r>
        <w:tab/>
      </w:r>
    </w:p>
    <w:sectPr w:rsidR="00DB5288" w:rsidRPr="00303607" w:rsidSect="000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A18"/>
    <w:multiLevelType w:val="hybridMultilevel"/>
    <w:tmpl w:val="BF6E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72E07"/>
    <w:multiLevelType w:val="hybridMultilevel"/>
    <w:tmpl w:val="03DEC990"/>
    <w:lvl w:ilvl="0" w:tplc="0419000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73B71"/>
    <w:rsid w:val="00032CF1"/>
    <w:rsid w:val="000606CD"/>
    <w:rsid w:val="0006672A"/>
    <w:rsid w:val="0007611E"/>
    <w:rsid w:val="00086FA3"/>
    <w:rsid w:val="00096421"/>
    <w:rsid w:val="000B3129"/>
    <w:rsid w:val="000B7213"/>
    <w:rsid w:val="000B7ADD"/>
    <w:rsid w:val="000D173D"/>
    <w:rsid w:val="00137C25"/>
    <w:rsid w:val="001955BA"/>
    <w:rsid w:val="00206A4D"/>
    <w:rsid w:val="00225908"/>
    <w:rsid w:val="002424B8"/>
    <w:rsid w:val="00244365"/>
    <w:rsid w:val="00244567"/>
    <w:rsid w:val="00251FB2"/>
    <w:rsid w:val="00262189"/>
    <w:rsid w:val="00276BBE"/>
    <w:rsid w:val="00281224"/>
    <w:rsid w:val="0029094B"/>
    <w:rsid w:val="002A4CC8"/>
    <w:rsid w:val="002A506E"/>
    <w:rsid w:val="002C489D"/>
    <w:rsid w:val="00301DF2"/>
    <w:rsid w:val="00303607"/>
    <w:rsid w:val="00324AEB"/>
    <w:rsid w:val="00340F3A"/>
    <w:rsid w:val="003B50ED"/>
    <w:rsid w:val="003C1BF7"/>
    <w:rsid w:val="00405C28"/>
    <w:rsid w:val="00411A24"/>
    <w:rsid w:val="004130E9"/>
    <w:rsid w:val="0042163B"/>
    <w:rsid w:val="00457D78"/>
    <w:rsid w:val="004B4A9D"/>
    <w:rsid w:val="004F7C5F"/>
    <w:rsid w:val="00515014"/>
    <w:rsid w:val="005352EB"/>
    <w:rsid w:val="0055166F"/>
    <w:rsid w:val="0058590F"/>
    <w:rsid w:val="005C1C8C"/>
    <w:rsid w:val="005E3A53"/>
    <w:rsid w:val="0066257A"/>
    <w:rsid w:val="006A237F"/>
    <w:rsid w:val="006D53FF"/>
    <w:rsid w:val="00701C96"/>
    <w:rsid w:val="007053D8"/>
    <w:rsid w:val="00725974"/>
    <w:rsid w:val="00730B97"/>
    <w:rsid w:val="00747C02"/>
    <w:rsid w:val="007568FF"/>
    <w:rsid w:val="00770ED6"/>
    <w:rsid w:val="007C1998"/>
    <w:rsid w:val="007C240F"/>
    <w:rsid w:val="007C7294"/>
    <w:rsid w:val="007D572D"/>
    <w:rsid w:val="00800487"/>
    <w:rsid w:val="00803EDF"/>
    <w:rsid w:val="00803FE8"/>
    <w:rsid w:val="00832F28"/>
    <w:rsid w:val="00836E57"/>
    <w:rsid w:val="00841C54"/>
    <w:rsid w:val="00851272"/>
    <w:rsid w:val="00867AA9"/>
    <w:rsid w:val="00876D0D"/>
    <w:rsid w:val="008D3F88"/>
    <w:rsid w:val="008E654F"/>
    <w:rsid w:val="008F0864"/>
    <w:rsid w:val="00913860"/>
    <w:rsid w:val="00914CE5"/>
    <w:rsid w:val="009434BF"/>
    <w:rsid w:val="00955735"/>
    <w:rsid w:val="00975A3A"/>
    <w:rsid w:val="00976EC8"/>
    <w:rsid w:val="009948D6"/>
    <w:rsid w:val="009A32ED"/>
    <w:rsid w:val="009D7FF8"/>
    <w:rsid w:val="009F05CD"/>
    <w:rsid w:val="00A00E54"/>
    <w:rsid w:val="00A211A1"/>
    <w:rsid w:val="00A251BD"/>
    <w:rsid w:val="00A55DF7"/>
    <w:rsid w:val="00A77ABD"/>
    <w:rsid w:val="00AD5434"/>
    <w:rsid w:val="00B10D7F"/>
    <w:rsid w:val="00B434D3"/>
    <w:rsid w:val="00B81638"/>
    <w:rsid w:val="00BB206C"/>
    <w:rsid w:val="00BD26BA"/>
    <w:rsid w:val="00C01604"/>
    <w:rsid w:val="00C21E0C"/>
    <w:rsid w:val="00C42BD0"/>
    <w:rsid w:val="00C62D1D"/>
    <w:rsid w:val="00C87494"/>
    <w:rsid w:val="00CD2995"/>
    <w:rsid w:val="00CE7DEA"/>
    <w:rsid w:val="00D92786"/>
    <w:rsid w:val="00D92F1A"/>
    <w:rsid w:val="00DB5288"/>
    <w:rsid w:val="00E03002"/>
    <w:rsid w:val="00E472B6"/>
    <w:rsid w:val="00E60EB1"/>
    <w:rsid w:val="00E67AF6"/>
    <w:rsid w:val="00E73B71"/>
    <w:rsid w:val="00EA35EC"/>
    <w:rsid w:val="00EA5DEB"/>
    <w:rsid w:val="00EC633E"/>
    <w:rsid w:val="00ED6574"/>
    <w:rsid w:val="00F07B63"/>
    <w:rsid w:val="00F13E31"/>
    <w:rsid w:val="00F27451"/>
    <w:rsid w:val="00F32FE2"/>
    <w:rsid w:val="00F3586C"/>
    <w:rsid w:val="00F61C43"/>
    <w:rsid w:val="00F65671"/>
    <w:rsid w:val="00F66D72"/>
    <w:rsid w:val="00F71646"/>
    <w:rsid w:val="00F835CE"/>
    <w:rsid w:val="00F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4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4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1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Кременского сельсовета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Специалисты</dc:creator>
  <cp:lastModifiedBy>Светлана</cp:lastModifiedBy>
  <cp:revision>20</cp:revision>
  <cp:lastPrinted>2014-05-07T12:38:00Z</cp:lastPrinted>
  <dcterms:created xsi:type="dcterms:W3CDTF">2011-05-05T10:56:00Z</dcterms:created>
  <dcterms:modified xsi:type="dcterms:W3CDTF">2014-05-07T13:00:00Z</dcterms:modified>
</cp:coreProperties>
</file>